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7D" w:rsidRDefault="00AF237D" w:rsidP="00AF237D">
      <w:pPr>
        <w:tabs>
          <w:tab w:val="left" w:pos="1605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5"/>
        <w:gridCol w:w="2968"/>
        <w:gridCol w:w="2351"/>
        <w:gridCol w:w="2347"/>
      </w:tblGrid>
      <w:tr w:rsidR="00AF237D" w:rsidRPr="00AF237D" w:rsidTr="009279F0">
        <w:tc>
          <w:tcPr>
            <w:tcW w:w="10137" w:type="dxa"/>
            <w:gridSpan w:val="4"/>
            <w:shd w:val="clear" w:color="auto" w:fill="auto"/>
          </w:tcPr>
          <w:p w:rsidR="00AF237D" w:rsidRPr="00AF237D" w:rsidRDefault="009279F0" w:rsidP="00AF2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  <w:t>ПОСТАНОВЛЕНИ</w:t>
            </w:r>
            <w:r w:rsidR="00AA6F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  <w:t>Е</w:t>
            </w:r>
          </w:p>
          <w:p w:rsidR="00AF237D" w:rsidRPr="00AF237D" w:rsidRDefault="00AF237D" w:rsidP="00AF2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2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Администрации  Левобережного сельского поселения</w:t>
            </w:r>
          </w:p>
          <w:p w:rsidR="00AF237D" w:rsidRPr="00AF237D" w:rsidRDefault="00AF237D" w:rsidP="00AF2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AF2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Тутаевского</w:t>
            </w:r>
            <w:proofErr w:type="spellEnd"/>
            <w:r w:rsidRPr="00AF2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муниципального района</w:t>
            </w:r>
          </w:p>
          <w:p w:rsidR="00AF237D" w:rsidRPr="00AF237D" w:rsidRDefault="00AF237D" w:rsidP="00AF23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AF23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Ярославской области</w:t>
            </w:r>
          </w:p>
          <w:p w:rsidR="00AF237D" w:rsidRPr="00AF237D" w:rsidRDefault="00AF237D" w:rsidP="00AF23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116" w:rsidRPr="00AF237D" w:rsidTr="009279F0">
        <w:tc>
          <w:tcPr>
            <w:tcW w:w="1908" w:type="dxa"/>
            <w:shd w:val="clear" w:color="auto" w:fill="auto"/>
          </w:tcPr>
          <w:p w:rsidR="00AF237D" w:rsidRPr="00AF237D" w:rsidRDefault="00AF237D" w:rsidP="00AA6FD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A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AF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2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F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927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F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</w:t>
            </w:r>
          </w:p>
        </w:tc>
        <w:tc>
          <w:tcPr>
            <w:tcW w:w="3160" w:type="dxa"/>
            <w:shd w:val="clear" w:color="auto" w:fill="auto"/>
          </w:tcPr>
          <w:p w:rsidR="00AF237D" w:rsidRPr="00AF237D" w:rsidRDefault="00AF237D" w:rsidP="009279F0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AA6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534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116" w:rsidRPr="00AF237D" w:rsidTr="009279F0">
        <w:tc>
          <w:tcPr>
            <w:tcW w:w="1908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3160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7116" w:rsidRPr="00AF237D" w:rsidTr="009279F0">
        <w:trPr>
          <w:trHeight w:val="80"/>
        </w:trPr>
        <w:tc>
          <w:tcPr>
            <w:tcW w:w="1908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116" w:rsidRPr="00AF237D" w:rsidTr="009279F0">
        <w:trPr>
          <w:trHeight w:val="80"/>
        </w:trPr>
        <w:tc>
          <w:tcPr>
            <w:tcW w:w="1908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7116" w:rsidRPr="00AF237D" w:rsidTr="009279F0">
        <w:trPr>
          <w:trHeight w:val="2024"/>
        </w:trPr>
        <w:tc>
          <w:tcPr>
            <w:tcW w:w="5068" w:type="dxa"/>
            <w:gridSpan w:val="2"/>
            <w:shd w:val="clear" w:color="auto" w:fill="auto"/>
          </w:tcPr>
          <w:p w:rsidR="00983CA6" w:rsidRDefault="00AF237D" w:rsidP="00AF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98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AF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 </w:t>
            </w:r>
            <w:r w:rsidR="00983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прогноза </w:t>
            </w:r>
          </w:p>
          <w:p w:rsidR="00452F67" w:rsidRDefault="00983CA6" w:rsidP="00AF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 экономического развития </w:t>
            </w:r>
            <w:r w:rsidR="0045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Левобережного сельского поселения ТМР ЯО на 20</w:t>
            </w:r>
            <w:r w:rsidR="0092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5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  20</w:t>
            </w:r>
            <w:r w:rsidR="00432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2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5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- 202</w:t>
            </w:r>
            <w:r w:rsidR="0092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92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оды</w:t>
            </w:r>
            <w:r w:rsidR="0045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F237D" w:rsidRPr="00AF237D" w:rsidRDefault="00AF237D" w:rsidP="00AF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237D" w:rsidRPr="00AF237D" w:rsidRDefault="00AF237D" w:rsidP="00AF2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shd w:val="clear" w:color="auto" w:fill="auto"/>
          </w:tcPr>
          <w:p w:rsidR="00AF237D" w:rsidRPr="00AF237D" w:rsidRDefault="00AF237D" w:rsidP="00AF237D">
            <w:pPr>
              <w:tabs>
                <w:tab w:val="left" w:pos="3060"/>
                <w:tab w:val="left" w:pos="6096"/>
                <w:tab w:val="left" w:pos="6946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2F67" w:rsidRPr="00452F67" w:rsidRDefault="00AF237D" w:rsidP="00452F6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52F67"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разработки проекта бюджета </w:t>
      </w:r>
      <w:r w:rsid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</w:t>
      </w:r>
      <w:r w:rsidR="00452F67"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на 201</w:t>
      </w:r>
      <w:r w:rsidR="004326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52F67"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4326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52F67"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6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52F67"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в соответствии </w:t>
      </w:r>
      <w:r w:rsidR="0098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требованиями 2 </w:t>
      </w:r>
      <w:r w:rsidR="00452F67"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17</w:t>
      </w:r>
      <w:r w:rsidR="00983C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2F67"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 Федерации, Положени</w:t>
      </w:r>
      <w:r w:rsid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452F67"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 </w:t>
      </w:r>
      <w:r w:rsid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устройстве и </w:t>
      </w:r>
      <w:r w:rsidR="006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r w:rsidR="00452F67"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в </w:t>
      </w:r>
      <w:r w:rsid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Левобережном </w:t>
      </w:r>
      <w:r w:rsidR="00452F67"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утвержденн</w:t>
      </w:r>
      <w:r w:rsidR="00600A2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52F67"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Муниципального Совета </w:t>
      </w:r>
      <w:r w:rsid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Левобережного </w:t>
      </w:r>
      <w:r w:rsidR="00452F67"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52F67"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2F67" w:rsidRPr="00452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.2010г. </w:t>
      </w:r>
    </w:p>
    <w:p w:rsidR="00452F67" w:rsidRPr="00452F67" w:rsidRDefault="00452F67" w:rsidP="00452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D" w:rsidRPr="00AF237D" w:rsidRDefault="00AF237D" w:rsidP="00AF237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 ПОСТАНОВЛЯЕТ:</w:t>
      </w:r>
    </w:p>
    <w:p w:rsidR="00513C15" w:rsidRPr="00AF237D" w:rsidRDefault="004244B6" w:rsidP="00513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37D" w:rsidRP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8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Прогноз социально- экономического развития </w:t>
      </w:r>
      <w:r w:rsidR="00600A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Левобережного сельского поселения на 20</w:t>
      </w:r>
      <w:r w:rsidR="00A62B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   20</w:t>
      </w:r>
      <w:r w:rsidR="004326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2B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A62B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A62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="00600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D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13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3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00A2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proofErr w:type="gramEnd"/>
      <w:r w:rsidR="00513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 </w:t>
      </w:r>
    </w:p>
    <w:p w:rsidR="00E21E6D" w:rsidRDefault="004244B6" w:rsidP="004244B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2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3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 ответственным за составление и исполнение бюджета </w:t>
      </w:r>
      <w:r w:rsidR="00E21E6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Левобережного сельского поселения на 20</w:t>
      </w:r>
      <w:r w:rsidR="00A62B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2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 202</w:t>
      </w:r>
      <w:r w:rsidR="00A62B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1E6D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A62B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1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обеспечить соблюдение прогноза социально-экономического развития.</w:t>
      </w:r>
    </w:p>
    <w:p w:rsidR="00AF237D" w:rsidRPr="00AF237D" w:rsidRDefault="00E21E6D" w:rsidP="004244B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AF237D" w:rsidRP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13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37D" w:rsidRP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AF237D" w:rsidRP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F237D" w:rsidRPr="00AF237D" w:rsidRDefault="00E21E6D" w:rsidP="00AF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4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37D" w:rsidRP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  постановление     вступает </w:t>
      </w:r>
      <w:r w:rsidR="00137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37D" w:rsidRP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силу  с  момента   подписания. </w:t>
      </w:r>
    </w:p>
    <w:p w:rsidR="00AF237D" w:rsidRPr="00AF237D" w:rsidRDefault="00AF237D" w:rsidP="00AF23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D" w:rsidRPr="00AF237D" w:rsidRDefault="00AF237D" w:rsidP="00AF2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D" w:rsidRPr="00AF237D" w:rsidRDefault="00AF237D" w:rsidP="00AF2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028" w:rsidRDefault="00E07028" w:rsidP="00AF23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D" w:rsidRPr="00AF237D" w:rsidRDefault="00AF237D" w:rsidP="00AF2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Левобережного сельского поселения</w:t>
      </w:r>
      <w:r w:rsidRPr="00AF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37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F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4A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4A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37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Ванюшкин</w:t>
      </w:r>
    </w:p>
    <w:p w:rsidR="00AF237D" w:rsidRPr="00AF237D" w:rsidRDefault="00AF237D" w:rsidP="00AF2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37D" w:rsidRPr="00AF237D" w:rsidRDefault="00AF237D" w:rsidP="00AF2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9F" w:rsidRPr="00AA6FD0" w:rsidRDefault="00AF237D" w:rsidP="00AA6F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A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992"/>
        <w:gridCol w:w="992"/>
        <w:gridCol w:w="1135"/>
        <w:gridCol w:w="229"/>
        <w:gridCol w:w="763"/>
        <w:gridCol w:w="992"/>
        <w:gridCol w:w="198"/>
        <w:gridCol w:w="794"/>
      </w:tblGrid>
      <w:tr w:rsidR="00A37D9F" w:rsidRPr="00A37D9F" w:rsidTr="00AA6FD0">
        <w:trPr>
          <w:trHeight w:val="106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028" w:rsidRDefault="00E07028" w:rsidP="00A6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A37D9F" w:rsidRPr="00A37D9F" w:rsidRDefault="00A37D9F" w:rsidP="00A6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Прогноз социально-экономического развития Левобережного  сельского поселения на 20</w:t>
            </w:r>
            <w:r w:rsidR="00A62B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Pr="00A37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- 202</w:t>
            </w:r>
            <w:r w:rsidR="00A62B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A37D9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A37D9F" w:rsidRPr="00A37D9F" w:rsidTr="00AA6FD0">
        <w:trPr>
          <w:trHeight w:val="8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D9F" w:rsidRPr="00A37D9F" w:rsidTr="00AA6FD0">
        <w:trPr>
          <w:trHeight w:val="40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7D9F" w:rsidRPr="00A37D9F" w:rsidRDefault="00A37D9F" w:rsidP="00A3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A37D9F" w:rsidRPr="00A37D9F" w:rsidRDefault="00A37D9F" w:rsidP="00A3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A37D9F" w:rsidRPr="00A37D9F" w:rsidRDefault="00A37D9F" w:rsidP="00A3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Прогноз</w:t>
            </w:r>
          </w:p>
        </w:tc>
      </w:tr>
      <w:tr w:rsidR="00A37D9F" w:rsidRPr="00A37D9F" w:rsidTr="00AA6FD0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6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62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6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A62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6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62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6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62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6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A62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A37D9F" w:rsidRPr="00A37D9F" w:rsidTr="00AA6FD0">
        <w:trPr>
          <w:trHeight w:val="240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Демография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D9F" w:rsidRPr="00A37D9F" w:rsidTr="00AA6FD0">
        <w:trPr>
          <w:trHeight w:val="69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постоянного населения в среднем за год</w:t>
            </w:r>
          </w:p>
          <w:p w:rsidR="00A37D9F" w:rsidRPr="00A37D9F" w:rsidRDefault="00A37D9F" w:rsidP="00A37D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D9F" w:rsidRPr="00A37D9F" w:rsidRDefault="00A37D9F" w:rsidP="00A37D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3,906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6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A62B8B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6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  <w:r w:rsidR="00A62B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6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A62B8B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62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3,</w:t>
            </w:r>
            <w:r w:rsidR="00A62B8B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37D9F" w:rsidRPr="00A37D9F" w:rsidTr="00AA6FD0">
        <w:trPr>
          <w:trHeight w:val="36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B8B" w:rsidRPr="00A37D9F" w:rsidRDefault="00A62B8B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62B8B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62B8B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7D9F" w:rsidRPr="00A37D9F" w:rsidTr="00AA6FD0">
        <w:trPr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прожиточного минимума в расчете на душу населения в месяц </w:t>
            </w:r>
          </w:p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 среднем по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9310,0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7E708D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10152,0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7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E708D">
              <w:rPr>
                <w:rFonts w:ascii="Times New Roman" w:eastAsia="Times New Roman" w:hAnsi="Times New Roman" w:cs="Times New Roman"/>
                <w:lang w:eastAsia="ru-RU"/>
              </w:rPr>
              <w:t>751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7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7E708D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7E708D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11864,0</w:t>
            </w:r>
          </w:p>
        </w:tc>
      </w:tr>
      <w:tr w:rsidR="00A37D9F" w:rsidRPr="00A37D9F" w:rsidTr="00AA6FD0">
        <w:trPr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7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E708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70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7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E70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708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7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E70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708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E708D">
              <w:rPr>
                <w:rFonts w:ascii="Times New Roman" w:eastAsia="Times New Roman" w:hAnsi="Times New Roman" w:cs="Times New Roman"/>
                <w:lang w:eastAsia="ru-RU"/>
              </w:rPr>
              <w:t>5,3</w:t>
            </w:r>
          </w:p>
        </w:tc>
      </w:tr>
      <w:tr w:rsidR="00A37D9F" w:rsidRPr="00A37D9F" w:rsidTr="00AA6FD0">
        <w:trPr>
          <w:trHeight w:val="21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среднемесячной з/платы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7E708D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7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="007E70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7E7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7E70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70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7E708D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7E708D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A37D9F" w:rsidRPr="00A37D9F" w:rsidTr="00AA6FD0">
        <w:trPr>
          <w:trHeight w:val="3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бытового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D9F" w:rsidRPr="00A37D9F" w:rsidTr="00AA6FD0">
        <w:trPr>
          <w:trHeight w:val="3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торговых точек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A37D9F" w:rsidRPr="00A37D9F" w:rsidTr="00AA6FD0">
        <w:trPr>
          <w:trHeight w:val="3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7D9F" w:rsidRPr="00A37D9F" w:rsidTr="00AA6FD0">
        <w:trPr>
          <w:trHeight w:val="1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D9F" w:rsidRPr="00A37D9F" w:rsidTr="00AA6FD0">
        <w:trPr>
          <w:trHeight w:val="3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A37D9F" w:rsidRPr="00A37D9F" w:rsidTr="00AA6FD0">
        <w:trPr>
          <w:trHeight w:val="3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7D9F" w:rsidRPr="00A37D9F" w:rsidTr="00AA6FD0">
        <w:trPr>
          <w:trHeight w:val="35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пунктов общественного питания</w:t>
            </w: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(ресторанов, столовых, кафе, кафетериев)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37D9F" w:rsidRPr="00A37D9F" w:rsidTr="00AA6FD0">
        <w:trPr>
          <w:trHeight w:val="3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7D9F" w:rsidRPr="00A37D9F" w:rsidTr="00AA6FD0">
        <w:trPr>
          <w:trHeight w:val="3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D9F" w:rsidRPr="00A37D9F" w:rsidTr="00AA6FD0">
        <w:trPr>
          <w:trHeight w:val="31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земель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101850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101850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101850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101850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101850</w:t>
            </w:r>
          </w:p>
        </w:tc>
      </w:tr>
      <w:tr w:rsidR="00A37D9F" w:rsidRPr="00A37D9F" w:rsidTr="00AA6FD0">
        <w:trPr>
          <w:trHeight w:val="28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7D9F" w:rsidRPr="00A37D9F" w:rsidTr="00AA6F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Поступления в бюджет Левобережного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20757,5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7E708D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24884,7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12288,7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14350,0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15006,5</w:t>
            </w:r>
          </w:p>
        </w:tc>
      </w:tr>
      <w:tr w:rsidR="00A37D9F" w:rsidRPr="00A37D9F" w:rsidTr="00AA6F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28" w:rsidRDefault="00E07028" w:rsidP="00AA6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7D9F" w:rsidRPr="00A37D9F" w:rsidRDefault="00AA6FD0" w:rsidP="00AA6F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14470,0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12770,3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57961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12133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57961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13016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F57961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13155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37D9F" w:rsidRPr="00A37D9F" w:rsidTr="00AA6F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57961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57961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284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F5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579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F5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5796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37D9F" w:rsidRPr="00A37D9F" w:rsidTr="00AA6F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429,0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57961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57961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577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57961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589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F57961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603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37D9F" w:rsidRPr="00A37D9F" w:rsidTr="00AA6F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земельный налог за земли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10416,0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57961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7597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57961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7602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57961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8111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F57961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8212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37D9F" w:rsidRPr="00A37D9F" w:rsidTr="00AA6F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57961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57961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57961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F57961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37D9F" w:rsidRPr="00A37D9F" w:rsidTr="00AA6F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Земельные ресурсы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D9F" w:rsidRPr="00A37D9F" w:rsidTr="00AA6F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посевных земель –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6386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6306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6306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6306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6306</w:t>
            </w:r>
          </w:p>
        </w:tc>
      </w:tr>
      <w:tr w:rsidR="00A37D9F" w:rsidRPr="00A37D9F" w:rsidTr="00AA6FD0">
        <w:trPr>
          <w:trHeight w:val="8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7D9F" w:rsidRPr="00A37D9F" w:rsidTr="00AA6FD0">
        <w:trPr>
          <w:trHeight w:val="8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зерновые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1220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</w:tr>
      <w:tr w:rsidR="00A37D9F" w:rsidRPr="00A37D9F" w:rsidTr="00AA6F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крестьянских (фермерских) хозяйств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57961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F57961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F57961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37D9F" w:rsidRPr="00A37D9F" w:rsidTr="00AA6F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Площадь земли, предоставленной крестьянским (фермерским) хозяйствам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</w:tr>
      <w:tr w:rsidR="00A37D9F" w:rsidRPr="00A37D9F" w:rsidTr="00AA6FD0">
        <w:trPr>
          <w:trHeight w:val="2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поголовья КРС в ЛПХ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B17583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B17583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</w:tr>
      <w:tr w:rsidR="00A37D9F" w:rsidRPr="00A37D9F" w:rsidTr="00AA6FD0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93,9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7D9F" w:rsidRPr="00A37D9F" w:rsidTr="00AA6FD0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 Коровы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6F6EB6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6F6EB6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6F6EB6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6F6EB6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</w:tr>
      <w:tr w:rsidR="00A37D9F" w:rsidRPr="00A37D9F" w:rsidTr="00AA6FD0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6F6EB6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6F6EB6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6F6EB6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6F6EB6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</w:tr>
      <w:tr w:rsidR="00A37D9F" w:rsidRPr="00A37D9F" w:rsidTr="00AA6FD0">
        <w:trPr>
          <w:trHeight w:val="2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6F6EB6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B17583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B17583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B17583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A37D9F" w:rsidRPr="00A37D9F" w:rsidTr="00AA6FD0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6F6EB6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B17583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B17583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B17583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A37D9F" w:rsidRPr="00A37D9F" w:rsidTr="00AA6FD0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4774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B17583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4720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4720</w:t>
            </w:r>
          </w:p>
        </w:tc>
      </w:tr>
      <w:tr w:rsidR="00A37D9F" w:rsidRPr="00A37D9F" w:rsidTr="00AA6FD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D9F" w:rsidRPr="00A37D9F" w:rsidTr="00AA6FD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протяженность всех улиц, проездов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кил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метров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125,1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125,1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125,1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125,1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125,1</w:t>
            </w:r>
          </w:p>
        </w:tc>
      </w:tr>
      <w:tr w:rsidR="00A37D9F" w:rsidRPr="00A37D9F" w:rsidTr="00AA6FD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7D9F" w:rsidRPr="00A37D9F" w:rsidTr="00AA6FD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т. ч. Освещенных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кил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метров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</w:tr>
      <w:tr w:rsidR="00A37D9F" w:rsidRPr="00A37D9F" w:rsidTr="00AA6FD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7D9F" w:rsidRPr="00A37D9F" w:rsidTr="00AA6FD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Протяженность улиц с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твердым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покрытием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кило-метров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B1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175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B1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175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175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B1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175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175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37D9F" w:rsidRPr="00A37D9F" w:rsidTr="00AA6FD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D9F" w:rsidRPr="00A37D9F" w:rsidTr="00AA6FD0">
        <w:trPr>
          <w:trHeight w:val="25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Жилищный фонд на начало периода –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тыс. кв. метров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172,0</w:t>
            </w:r>
          </w:p>
        </w:tc>
      </w:tr>
      <w:tr w:rsidR="00A37D9F" w:rsidRPr="00A37D9F" w:rsidTr="00AA6FD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% к 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пред.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7D9F" w:rsidRPr="00A37D9F" w:rsidTr="00AA6FD0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028" w:rsidRDefault="00E07028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т. ч. Жилищный фонд, находящийся в собственности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тыс. кв. метров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150,1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7028" w:rsidRDefault="00E07028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150,4</w:t>
            </w:r>
          </w:p>
        </w:tc>
      </w:tr>
      <w:tr w:rsidR="00A37D9F" w:rsidRPr="00A37D9F" w:rsidTr="00E0702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37D9F" w:rsidRPr="00A37D9F" w:rsidTr="00E07028">
        <w:trPr>
          <w:trHeight w:val="3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Культура</w:t>
            </w:r>
          </w:p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D9F" w:rsidRPr="00A37D9F" w:rsidTr="00E07028">
        <w:trPr>
          <w:trHeight w:val="28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учреждений культуры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A37D9F" w:rsidRPr="00A37D9F" w:rsidTr="00E07028">
        <w:trPr>
          <w:trHeight w:val="3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7D9F" w:rsidRPr="00A37D9F" w:rsidTr="00E07028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D9F" w:rsidRPr="00A37D9F" w:rsidTr="00E07028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37D9F" w:rsidRPr="00A37D9F" w:rsidTr="00E07028">
        <w:trPr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37D9F" w:rsidRPr="00A37D9F" w:rsidTr="00E07028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 творчества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37D9F" w:rsidRPr="00A37D9F" w:rsidTr="00E07028">
        <w:trPr>
          <w:trHeight w:val="4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D9F" w:rsidRPr="00A37D9F" w:rsidTr="00E07028">
        <w:trPr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дошкольных  общеобразовательных учреждений на территории Левобережного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37D9F" w:rsidRPr="00A37D9F" w:rsidTr="00E07028">
        <w:trPr>
          <w:trHeight w:val="94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 мест в дошкольных образовательных учреждениях </w:t>
            </w: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(яслях, детских садах)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A37D9F" w:rsidRPr="00A37D9F" w:rsidTr="00E07028">
        <w:trPr>
          <w:trHeight w:val="36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7D9F" w:rsidRPr="00A37D9F" w:rsidTr="00E07028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A37D9F" w:rsidRPr="00A37D9F" w:rsidTr="00E07028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общеобразовательных учреждений на территории Левобережного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37D9F" w:rsidRPr="00A37D9F" w:rsidTr="00E07028">
        <w:trPr>
          <w:trHeight w:val="945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учащихся, посещающих общеобразовательные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B1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1758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B17583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B17583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B17583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A37D9F" w:rsidRPr="00A37D9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37D9F" w:rsidRPr="00A37D9F" w:rsidTr="00E07028">
        <w:trPr>
          <w:trHeight w:val="39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</w:tr>
      <w:tr w:rsidR="00A37D9F" w:rsidRPr="00A37D9F" w:rsidTr="00E07028">
        <w:trPr>
          <w:trHeight w:val="4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Здравоохранение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7D9F" w:rsidRPr="00A37D9F" w:rsidTr="00E07028">
        <w:trPr>
          <w:trHeight w:val="63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пунктов первичного медицинского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37D9F" w:rsidRPr="00A37D9F" w:rsidTr="00E07028">
        <w:trPr>
          <w:trHeight w:val="34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к пред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37D9F" w:rsidRPr="00A37D9F" w:rsidTr="00E07028">
        <w:trPr>
          <w:trHeight w:val="5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Число спортивных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37D9F" w:rsidRPr="00A37D9F" w:rsidTr="00E07028">
        <w:trPr>
          <w:trHeight w:val="6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 потребительских цен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декабрь к декабрю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C16C57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C16C57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C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106,</w:t>
            </w:r>
            <w:r w:rsidR="00C16C5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C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104,</w:t>
            </w:r>
            <w:r w:rsidR="00C16C5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C16C57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</w:tr>
      <w:tr w:rsidR="00A37D9F" w:rsidRPr="00A37D9F" w:rsidTr="00E07028">
        <w:trPr>
          <w:trHeight w:val="34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год к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C16C57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C16C57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C16C57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C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104,</w:t>
            </w:r>
            <w:r w:rsidR="00C16C5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C16C57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A37D9F" w:rsidRPr="00C16C57" w:rsidTr="00E07028">
        <w:trPr>
          <w:trHeight w:val="6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платные услуги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C16C57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C57">
              <w:rPr>
                <w:rFonts w:ascii="Times New Roman" w:eastAsia="Times New Roman" w:hAnsi="Times New Roman" w:cs="Times New Roman"/>
                <w:lang w:eastAsia="ru-RU"/>
              </w:rPr>
              <w:t>% декабрь к декабрю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C16C57" w:rsidRDefault="00A37D9F" w:rsidP="00C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C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16C5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C16C57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C16C57" w:rsidRDefault="00A37D9F" w:rsidP="00C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C57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="00C16C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C16C57" w:rsidRDefault="00A37D9F" w:rsidP="00C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C57">
              <w:rPr>
                <w:rFonts w:ascii="Times New Roman" w:eastAsia="Times New Roman" w:hAnsi="Times New Roman" w:cs="Times New Roman"/>
                <w:lang w:eastAsia="ru-RU"/>
              </w:rPr>
              <w:t>105,</w:t>
            </w:r>
            <w:r w:rsidR="00C16C5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C16C57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C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16C57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Pr="00C16C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C16C57" w:rsidRDefault="00A37D9F" w:rsidP="00C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C5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16C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C16C5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16C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37D9F" w:rsidRPr="00A37D9F" w:rsidTr="00E07028">
        <w:trPr>
          <w:trHeight w:val="31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9F" w:rsidRPr="00A37D9F" w:rsidRDefault="00A37D9F" w:rsidP="00A37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9F" w:rsidRPr="00A37D9F" w:rsidRDefault="00A37D9F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% год к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C16C57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C16C57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C16C57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D9F" w:rsidRPr="00A37D9F" w:rsidRDefault="00A37D9F" w:rsidP="00C1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16C5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37D9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16C5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D9F" w:rsidRPr="00A37D9F" w:rsidRDefault="00C16C57" w:rsidP="00A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</w:tr>
    </w:tbl>
    <w:p w:rsidR="00A37D9F" w:rsidRPr="00A37D9F" w:rsidRDefault="00A37D9F" w:rsidP="00A37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0CB" w:rsidRDefault="00AF237D" w:rsidP="009A62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4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150B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</w:p>
    <w:p w:rsidR="00EE50CB" w:rsidRDefault="0094401B" w:rsidP="009A62EB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7D9F" w:rsidRDefault="00A37D9F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37D9F" w:rsidSect="00E0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01"/>
    <w:rsid w:val="00013898"/>
    <w:rsid w:val="00070489"/>
    <w:rsid w:val="00071B68"/>
    <w:rsid w:val="000E221B"/>
    <w:rsid w:val="000F6301"/>
    <w:rsid w:val="00110D96"/>
    <w:rsid w:val="00137144"/>
    <w:rsid w:val="00150B5E"/>
    <w:rsid w:val="001A5FF5"/>
    <w:rsid w:val="001F1574"/>
    <w:rsid w:val="00200296"/>
    <w:rsid w:val="00280590"/>
    <w:rsid w:val="002D2515"/>
    <w:rsid w:val="002D3F6F"/>
    <w:rsid w:val="002F5DB8"/>
    <w:rsid w:val="003501B3"/>
    <w:rsid w:val="003A7D33"/>
    <w:rsid w:val="004244B6"/>
    <w:rsid w:val="004326FD"/>
    <w:rsid w:val="00452F67"/>
    <w:rsid w:val="004A3583"/>
    <w:rsid w:val="004E6577"/>
    <w:rsid w:val="00505332"/>
    <w:rsid w:val="00513C15"/>
    <w:rsid w:val="00573903"/>
    <w:rsid w:val="005B7D0A"/>
    <w:rsid w:val="005F3103"/>
    <w:rsid w:val="00600A24"/>
    <w:rsid w:val="00683568"/>
    <w:rsid w:val="006B0E17"/>
    <w:rsid w:val="006D08A6"/>
    <w:rsid w:val="006F6EB6"/>
    <w:rsid w:val="0079625A"/>
    <w:rsid w:val="007D04D8"/>
    <w:rsid w:val="007E708D"/>
    <w:rsid w:val="00810031"/>
    <w:rsid w:val="0082016A"/>
    <w:rsid w:val="009015DB"/>
    <w:rsid w:val="009279F0"/>
    <w:rsid w:val="0094401B"/>
    <w:rsid w:val="00983CA6"/>
    <w:rsid w:val="009A62EB"/>
    <w:rsid w:val="00A37D9F"/>
    <w:rsid w:val="00A62B8B"/>
    <w:rsid w:val="00A67116"/>
    <w:rsid w:val="00AA6FD0"/>
    <w:rsid w:val="00AF237D"/>
    <w:rsid w:val="00B17583"/>
    <w:rsid w:val="00B805AD"/>
    <w:rsid w:val="00BE69B6"/>
    <w:rsid w:val="00C16C57"/>
    <w:rsid w:val="00C30DF8"/>
    <w:rsid w:val="00D56864"/>
    <w:rsid w:val="00D66A72"/>
    <w:rsid w:val="00E07028"/>
    <w:rsid w:val="00E21E6D"/>
    <w:rsid w:val="00E75228"/>
    <w:rsid w:val="00EE50CB"/>
    <w:rsid w:val="00F04CC3"/>
    <w:rsid w:val="00F57961"/>
    <w:rsid w:val="00F841EC"/>
    <w:rsid w:val="00FD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F23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0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C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0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F23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0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C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83E2-F5FF-4A0A-A663-D185DE6E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2019-11-12T09:05:00Z</cp:lastPrinted>
  <dcterms:created xsi:type="dcterms:W3CDTF">2017-04-14T06:48:00Z</dcterms:created>
  <dcterms:modified xsi:type="dcterms:W3CDTF">2019-11-12T09:06:00Z</dcterms:modified>
</cp:coreProperties>
</file>