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9"/>
        <w:gridCol w:w="2391"/>
        <w:gridCol w:w="1942"/>
        <w:gridCol w:w="1045"/>
        <w:gridCol w:w="1195"/>
        <w:gridCol w:w="897"/>
        <w:gridCol w:w="441"/>
        <w:gridCol w:w="307"/>
        <w:gridCol w:w="705"/>
        <w:gridCol w:w="41"/>
        <w:gridCol w:w="747"/>
        <w:gridCol w:w="223"/>
        <w:gridCol w:w="524"/>
        <w:gridCol w:w="302"/>
        <w:gridCol w:w="445"/>
        <w:gridCol w:w="567"/>
        <w:gridCol w:w="1012"/>
        <w:gridCol w:w="249"/>
        <w:gridCol w:w="249"/>
        <w:gridCol w:w="164"/>
        <w:gridCol w:w="299"/>
        <w:gridCol w:w="299"/>
        <w:gridCol w:w="299"/>
        <w:gridCol w:w="299"/>
        <w:gridCol w:w="299"/>
        <w:gridCol w:w="299"/>
        <w:gridCol w:w="728"/>
      </w:tblGrid>
      <w:tr w:rsidR="004D714B" w:rsidRPr="004D714B" w:rsidTr="00CF27AF">
        <w:trPr>
          <w:gridAfter w:val="1"/>
          <w:wAfter w:w="728" w:type="dxa"/>
          <w:trHeight w:val="300"/>
        </w:trPr>
        <w:tc>
          <w:tcPr>
            <w:tcW w:w="158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ПЕРЕЧЕНЬ</w:t>
            </w:r>
          </w:p>
        </w:tc>
      </w:tr>
      <w:tr w:rsidR="004D714B" w:rsidRPr="004D714B" w:rsidTr="00CF27AF">
        <w:trPr>
          <w:gridAfter w:val="1"/>
          <w:wAfter w:w="728" w:type="dxa"/>
          <w:trHeight w:val="300"/>
        </w:trPr>
        <w:tc>
          <w:tcPr>
            <w:tcW w:w="158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lang w:eastAsia="ru-RU"/>
              </w:rPr>
              <w:t>автомобильных дорог общего пользования местного значения, улиц и проездов, относящихся к собственности городского поселения Тутаев</w:t>
            </w:r>
          </w:p>
        </w:tc>
      </w:tr>
      <w:tr w:rsidR="005E19BD" w:rsidRPr="004D714B" w:rsidTr="00CF27A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A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14B" w:rsidRPr="004D714B" w:rsidRDefault="004D714B" w:rsidP="004D7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A347B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автодороги/улицы/проезда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F" w:rsidRDefault="004D714B" w:rsidP="00CF2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</w:t>
            </w:r>
            <w:r w:rsidR="00CF27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CF27AF"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Реестровый номер ЕГР</w:t>
            </w:r>
          </w:p>
          <w:p w:rsidR="004D714B" w:rsidRPr="004D714B" w:rsidRDefault="00CF27AF" w:rsidP="00CF2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(единого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еестра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CF27AF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Протяженность автодороги, км</w:t>
            </w:r>
          </w:p>
        </w:tc>
        <w:tc>
          <w:tcPr>
            <w:tcW w:w="2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автодороги/улицы/проезда</w:t>
            </w:r>
          </w:p>
        </w:tc>
        <w:tc>
          <w:tcPr>
            <w:tcW w:w="1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автодороги/улицы/проезда</w:t>
            </w:r>
          </w:p>
        </w:tc>
      </w:tr>
      <w:tr w:rsidR="005E19BD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9D76D8" w:rsidRDefault="009D76D8" w:rsidP="007D4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D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эксплуатационному состоянию в зимний период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с </w:t>
            </w:r>
            <w:proofErr w:type="spell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</w:t>
            </w:r>
            <w:proofErr w:type="gram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окрыт</w:t>
            </w:r>
            <w:proofErr w:type="spell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типу покрытия, км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соответ</w:t>
            </w:r>
            <w:proofErr w:type="spell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</w:t>
            </w:r>
            <w:proofErr w:type="spell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требованиям</w:t>
            </w:r>
          </w:p>
        </w:tc>
        <w:tc>
          <w:tcPr>
            <w:tcW w:w="2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45CD" w:rsidRPr="004D714B" w:rsidTr="00CF27AF">
        <w:trPr>
          <w:gridAfter w:val="1"/>
          <w:wAfter w:w="728" w:type="dxa"/>
          <w:trHeight w:val="9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асфальто-бетоное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цементо</w:t>
            </w:r>
            <w:proofErr w:type="spell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-бетонное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гравийное не </w:t>
            </w:r>
            <w:proofErr w:type="spell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обраб</w:t>
            </w:r>
            <w:proofErr w:type="spell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вяжущ</w:t>
            </w:r>
            <w:proofErr w:type="gram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атер.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4D714B" w:rsidRPr="004D714B" w:rsidTr="00CF27AF">
        <w:trPr>
          <w:gridAfter w:val="1"/>
          <w:wAfter w:w="728" w:type="dxa"/>
          <w:trHeight w:val="300"/>
        </w:trPr>
        <w:tc>
          <w:tcPr>
            <w:tcW w:w="158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66"/>
            <w:vAlign w:val="center"/>
            <w:hideMark/>
          </w:tcPr>
          <w:p w:rsidR="004D714B" w:rsidRPr="004D714B" w:rsidRDefault="004D714B" w:rsidP="007D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автомобильные дороги общего пользования местного значения, </w:t>
            </w:r>
            <w:r w:rsidR="005A0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улицы и </w:t>
            </w:r>
            <w:r w:rsidRPr="004D71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проезды,</w:t>
            </w:r>
            <w:r w:rsidR="005A0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1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относящиеся к собственности городского поселения Тутаев</w:t>
            </w:r>
          </w:p>
        </w:tc>
      </w:tr>
      <w:tr w:rsidR="00CD45CD" w:rsidRPr="004D714B" w:rsidTr="00CF27AF">
        <w:trPr>
          <w:gridAfter w:val="1"/>
          <w:wAfter w:w="728" w:type="dxa"/>
          <w:trHeight w:val="4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городское поселение Тутаев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4B" w:rsidRPr="004D714B" w:rsidRDefault="004D714B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AF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Брейтовская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9D76D8" w:rsidRDefault="009D76D8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F63D1F" w:rsidRDefault="001D7347" w:rsidP="00F63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1D734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27AF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Ямская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9D76D8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7AF" w:rsidRPr="00F63D1F" w:rsidRDefault="004B03E9" w:rsidP="00F63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4B03E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AF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Ямская-Овражная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0A0E8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F63D1F" w:rsidRDefault="005A57DA" w:rsidP="00F63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5A57D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27AF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Зеленая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0A0E8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0C0202" w:rsidP="00F6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0C020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D1A30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Средняя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A30" w:rsidRPr="00F63D1F" w:rsidRDefault="002D1A30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30" w:rsidRPr="004D714B" w:rsidRDefault="002D1A3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12A7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Благовещенская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2A7" w:rsidRPr="00F63D1F" w:rsidRDefault="008112A7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2A7" w:rsidRPr="004D714B" w:rsidRDefault="008112A7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0759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Новая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в уплотненном снежном </w:t>
            </w: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59" w:rsidRPr="004D714B" w:rsidRDefault="008A0759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A29DF" w:rsidRPr="004D714B" w:rsidTr="00ED25B0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В. Набережная (правый берег),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F63D1F" w:rsidRDefault="004A29DF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29DF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Ярославская,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F63D1F" w:rsidRDefault="004A29DF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29DF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Луначарского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2,527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A27C2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2,527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2,527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F63D1F" w:rsidRDefault="004A29DF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0E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Шитова,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2,052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F0E" w:rsidRPr="00F63D1F" w:rsidRDefault="004A2F0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29DF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Юности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9DF" w:rsidRPr="00F63D1F" w:rsidRDefault="004A2F0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9DF" w:rsidRPr="004D714B" w:rsidRDefault="004A29DF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0E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Дементьева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F0E" w:rsidRPr="00F63D1F" w:rsidRDefault="004A2F0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0E" w:rsidRPr="004D714B" w:rsidRDefault="004A2F0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27AF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роспект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50-летия Победы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9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A27C2B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7AF" w:rsidRPr="004A2F0E" w:rsidRDefault="004A2F0E" w:rsidP="00B841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F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дороги и магистральные улицы общегородского значения регулируемого движения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FB373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7AF" w:rsidRPr="004D714B" w:rsidRDefault="00CF27AF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72C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Советская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A2F0E" w:rsidRDefault="00B7072C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F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дороги и магистральные улицы общегородского значения регулируемого движения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72C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Пролетарская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72C" w:rsidRPr="00F63D1F" w:rsidRDefault="00B7072C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072C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Комсомольская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D714B" w:rsidRDefault="00B7072C" w:rsidP="009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2,967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72C" w:rsidRPr="004A2F0E" w:rsidRDefault="00B7072C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F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дороги и магистральные улицы общегородского значения регулируемого движения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72C" w:rsidRPr="004D714B" w:rsidRDefault="00B7072C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8A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Соборная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38A" w:rsidRPr="00F63D1F" w:rsidRDefault="00CB338A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8A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Моторостроителей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38A" w:rsidRPr="00F63D1F" w:rsidRDefault="00CB338A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38A" w:rsidRPr="004D714B" w:rsidRDefault="00CB338A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4E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Садовая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в уплотненном </w:t>
            </w: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Улицы в жилой застройке второстепенные, проезды основные, велосипедные </w:t>
            </w: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34E4E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Чапаева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F63D1F" w:rsidRDefault="00D34E4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4E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Романовская (бывшая ул. Кирова)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F63D1F" w:rsidRDefault="00D34E4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4E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Терешковой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F63D1F" w:rsidRDefault="00D34E4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4E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Донская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F63D1F" w:rsidRDefault="00D34E4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4E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 Р. Люксембург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E4E" w:rsidRPr="00F63D1F" w:rsidRDefault="00D34E4E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4E" w:rsidRPr="004D714B" w:rsidTr="00CF27AF">
        <w:trPr>
          <w:gridAfter w:val="1"/>
          <w:wAfter w:w="728" w:type="dxa"/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г.Тутаев, от ул. Деме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тьева вдоль д.69 по ул. Соборная к д.13 по ул. Привокзальная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E4E" w:rsidRPr="004D714B" w:rsidRDefault="00D34E4E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D3035" w:rsidRPr="004D714B" w:rsidTr="00ED25B0">
        <w:trPr>
          <w:gridAfter w:val="1"/>
          <w:wAfter w:w="728" w:type="dxa"/>
          <w:trHeight w:val="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35" w:rsidRPr="004D714B" w:rsidRDefault="00CD3035" w:rsidP="004D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проспект 50-летия Победы, </w:t>
            </w:r>
            <w:r w:rsidR="004D79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дублер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035" w:rsidRPr="00F63D1F" w:rsidRDefault="00CD3035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35" w:rsidRPr="004D714B" w:rsidRDefault="00CD3035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904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от ул. Луначарского до ул. Луначарского, д. 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D7904" w:rsidRPr="004D714B" w:rsidTr="00CF27AF">
        <w:trPr>
          <w:gridAfter w:val="1"/>
          <w:wAfter w:w="728" w:type="dxa"/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от ст. 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Тутаево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 жилым домам № 3, 4, 5 ул. Железнодорожной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D7904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Косой переулок, проезд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D7904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по ул. Донская (четная сторона)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D7904" w:rsidRPr="004D714B" w:rsidTr="00CF27AF">
        <w:trPr>
          <w:gridAfter w:val="1"/>
          <w:wAfter w:w="728" w:type="dxa"/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МКР-6 (от ул. Комсомольской до ул. Моторостроителей к магазину)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04" w:rsidRPr="004D714B" w:rsidRDefault="004D7904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МКР-7 (от ул. Моторостроителей к школе № 1)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МКР-7 (от ул. Моторостроителей до ул. Терешковой)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проезд  от ул. Терешковой до ул. Р. Люксембург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МКР-8 (от ул. Комсомольской до ул. Моторостроителей, у жилых домов № 17, 29 ул. Советской)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МКР-9 (от ул. Моторостроителей до ул. Терешковой (МОУДОД ДШИ)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МКР-10 (от ул. Комсомольской до бассейна ДЮСШ-3)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2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 Тутаев, проезд МКР-16 (от ул. Дементьева до ул. Пролетарская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.32)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17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проезд МКР-17 (от ул. Комсомольской к ГУ ЯО Тутаевский социально-реабилитационный центр для несовершеннолетних)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МКР-17, Парковый проезд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МКР-21 (от ул. Р. Люксембург до стадиона)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F4781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от проспекта 50-летия Победы к детскому саду «Радуга»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78 643 ОП МП 095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Толбухина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4,304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4,304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4,304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Ленина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Ушакова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2,154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2,154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Крестовоздвиженская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В. Набережная (левый берег)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Крупской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 ОП МП 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Юбилейная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F4781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Горького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F4781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Калинина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Осипенко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Леонтьевская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Гражданская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1-я Овражная,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Панина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Казанская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2-я Овражная,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78 643ОП МП 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Архангельская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Покровская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781" w:rsidRPr="004D714B" w:rsidTr="00ED25B0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ул. Полевая,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781" w:rsidRPr="00F63D1F" w:rsidRDefault="00AF4781" w:rsidP="00ED2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781" w:rsidRPr="004D714B" w:rsidRDefault="00AF4781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1FC6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пл. Ленина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AF4781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7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пешеходн</w:t>
            </w:r>
            <w:r w:rsidR="008021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</w:t>
            </w:r>
            <w:r w:rsidRPr="00AF47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поселковые дороги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AF4781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25B0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на очистные сооружения от ул. Ленина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5B0" w:rsidRPr="004D714B" w:rsidRDefault="00ED25B0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2A42" w:rsidRPr="004D714B" w:rsidTr="00194537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на Леонтьевское кладбище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F63D1F" w:rsidRDefault="006A2A42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2A42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 Тутаев, вокруг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Кресто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-Воздвиженского Собора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2A42" w:rsidRPr="004D714B" w:rsidTr="00CF27AF">
        <w:trPr>
          <w:gridAfter w:val="1"/>
          <w:wAfter w:w="728" w:type="dxa"/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на РЭС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6A2A42" w:rsidRPr="004D714B" w:rsidTr="00194537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на Покровское кладбище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F63D1F" w:rsidRDefault="006A2A42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2A42" w:rsidRPr="004D714B" w:rsidTr="00CF27AF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вокруг пл. Ленина, около музея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AF4781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7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Магистральные улицы районного значения пешеходн</w:t>
            </w:r>
            <w:r w:rsidR="008021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</w:t>
            </w:r>
            <w:r w:rsidRPr="00AF47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поселковые дороги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2A42" w:rsidRPr="004D714B" w:rsidTr="00194537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на п. Купоросный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в уплотненном </w:t>
            </w: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A42" w:rsidRPr="00F63D1F" w:rsidRDefault="006A2A42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Улицы и дороги местного значения (кроме парковых), главные улицы, улицы в </w:t>
            </w: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42" w:rsidRPr="004D714B" w:rsidRDefault="006A2A42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095E" w:rsidRPr="004D714B" w:rsidTr="00194537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 Тутаев, на Леонтьевское кладбище (старое)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F63D1F" w:rsidRDefault="0019095E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095E" w:rsidRPr="004D714B" w:rsidTr="00194537">
        <w:trPr>
          <w:gridAfter w:val="1"/>
          <w:wAfter w:w="728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  <w:proofErr w:type="spellStart"/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Тутаев,п</w:t>
            </w:r>
            <w:proofErr w:type="gramStart"/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78 417 ОП МГ Н-06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F63D1F" w:rsidRDefault="0019095E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095E" w:rsidRPr="004D714B" w:rsidTr="00CF27AF">
        <w:trPr>
          <w:gridAfter w:val="1"/>
          <w:wAfter w:w="728" w:type="dxa"/>
          <w:trHeight w:val="7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 Тутаев, переулки в п.Первомайском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78 643 ОП МП 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9095E" w:rsidRPr="004D714B" w:rsidTr="00194537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дер.Рыково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пос.Молявино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0,63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F63D1F" w:rsidRDefault="0019095E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095E" w:rsidRPr="004D714B" w:rsidTr="00CF27AF">
        <w:trPr>
          <w:gridAfter w:val="1"/>
          <w:wAfter w:w="728" w:type="dxa"/>
          <w:trHeight w:val="20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 между ул. Толбухина (д.156,д.158,д.160,д.162,д.164)и ул. Полевая (д.10,д.12,д.14,,д.16,д.18,д.20,д.22,д.24)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643 ОП МП 005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0,393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0,393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9095E" w:rsidRPr="004D714B" w:rsidTr="00194537">
        <w:trPr>
          <w:gridAfter w:val="1"/>
          <w:wAfter w:w="728" w:type="dxa"/>
          <w:trHeight w:val="79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г.Тутаев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Промышленная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7C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асфальте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2,07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5E" w:rsidRPr="00F63D1F" w:rsidRDefault="0019095E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5E" w:rsidRPr="004D714B" w:rsidRDefault="0019095E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194537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  ул. Строителей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1,065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1,065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1,065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 г.Тутаев, ул. Надежды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переулок Заря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в уплотненном снежном </w:t>
            </w: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194537">
        <w:trPr>
          <w:gridAfter w:val="1"/>
          <w:wAfter w:w="728" w:type="dxa"/>
          <w:trHeight w:val="85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мкр. "Молявинское поле"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194537">
        <w:trPr>
          <w:gridAfter w:val="1"/>
          <w:wAfter w:w="728" w:type="dxa"/>
          <w:trHeight w:val="11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г. Тутаев, мкр "Молявинское поле", п. Молявино, ул.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Цетральная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194537">
        <w:trPr>
          <w:gridAfter w:val="1"/>
          <w:wAfter w:w="728" w:type="dxa"/>
          <w:trHeight w:val="82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п. Молявино ул. Центральная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CF27AF">
        <w:trPr>
          <w:gridAfter w:val="1"/>
          <w:wAfter w:w="728" w:type="dxa"/>
          <w:trHeight w:val="7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оласть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Молявино,ул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Дачная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8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г.Тутаев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п.Молявино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ул.Красинская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79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утаев,п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Молявино, ул. Речная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82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Тутаевский р-он, ул. Карьерная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ED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0,226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0,226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194537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ть, г.Тутаев, ул. Солнечная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CF27AF">
        <w:trPr>
          <w:gridAfter w:val="1"/>
          <w:wAfter w:w="728" w:type="dxa"/>
          <w:trHeight w:val="82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г.Тутаев, ул.Средняя у КНС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Ярославль область, г.Тутаев, ул. Ближняя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Содержание в </w:t>
            </w: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Улицы в жилой застройке второстепенные, проезды </w:t>
            </w: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 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 ул. Весенняя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г.Тутаев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Приволжская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8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утаев,переулок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Светлый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85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 пер.Привольный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г.Тутаев, пер. Попутный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0,23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г.Тутаев, тупик Майский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утаев,ул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Медовая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0,204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0,204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облать</w:t>
            </w:r>
            <w:proofErr w:type="spell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г.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Тутаев,ул</w:t>
            </w:r>
            <w:proofErr w:type="gram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иповая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0,084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0,084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194537">
        <w:trPr>
          <w:gridAfter w:val="1"/>
          <w:wAfter w:w="728" w:type="dxa"/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г.Тутаев, дер. </w:t>
            </w:r>
            <w:proofErr w:type="spellStart"/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Кармыши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CF27AF">
        <w:trPr>
          <w:gridAfter w:val="1"/>
          <w:wAfter w:w="728" w:type="dxa"/>
          <w:trHeight w:val="9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г.Тутаев, по ул. Донской (четная сторона)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CF27AF">
        <w:trPr>
          <w:gridAfter w:val="1"/>
          <w:wAfter w:w="728" w:type="dxa"/>
          <w:trHeight w:val="9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г.Тутаев, ул. Привокзальная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51C43" w:rsidRPr="004D714B" w:rsidTr="00194537">
        <w:trPr>
          <w:gridAfter w:val="1"/>
          <w:wAfter w:w="728" w:type="dxa"/>
          <w:trHeight w:val="11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от ул. Комсомольская до ул. Советская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43" w:rsidRPr="00F63D1F" w:rsidRDefault="00C51C43" w:rsidP="00194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3D1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C43" w:rsidRPr="004D714B" w:rsidTr="00CF27AF">
        <w:trPr>
          <w:gridAfter w:val="1"/>
          <w:wAfter w:w="728" w:type="dxa"/>
          <w:trHeight w:val="16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от дороги  ул. Моторостроителей вдоль  д.43,45 по ул. Моторостроителей до д/с №3 "Лукошко"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color w:val="000000"/>
                <w:lang w:eastAsia="ru-RU"/>
              </w:rPr>
              <w:t>78 643 ОП МП 097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6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3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43" w:rsidRPr="004D714B" w:rsidRDefault="00C51C43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94537" w:rsidRPr="004D714B" w:rsidTr="00CF27AF">
        <w:trPr>
          <w:gridAfter w:val="1"/>
          <w:wAfter w:w="728" w:type="dxa"/>
          <w:trHeight w:val="16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94537" w:rsidRPr="004D714B" w:rsidRDefault="0019453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4537" w:rsidRPr="004D714B" w:rsidRDefault="00C85E39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5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автомобильная дорога от СОШ № 7 до д. Борисовское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537" w:rsidRPr="004D714B" w:rsidRDefault="007A7F42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76/024/001/2017-3397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3026CD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9D76D8" w:rsidRDefault="007B6C00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C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в уплотненном снежном покрове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3026CD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26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3026CD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026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1D7347" w:rsidRDefault="007A356C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35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Pr="004D714B" w:rsidRDefault="00194537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537" w:rsidRDefault="007A356C" w:rsidP="0019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51FC6" w:rsidRPr="004D714B" w:rsidTr="00CF27AF">
        <w:trPr>
          <w:gridAfter w:val="1"/>
          <w:wAfter w:w="728" w:type="dxa"/>
          <w:trHeight w:val="6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городскому поселению Тутаев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2749A1" w:rsidP="009D7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81,97</w:t>
            </w:r>
            <w:r w:rsidR="00D51FC6"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0504D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74,00</w:t>
            </w:r>
            <w:r w:rsidR="00D51FC6"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66,748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0504D7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7,22</w:t>
            </w:r>
            <w:bookmarkStart w:id="0" w:name="_GoBack"/>
            <w:bookmarkEnd w:id="0"/>
            <w:r w:rsidR="00D51FC6"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7,998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7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48,224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C6" w:rsidRPr="004D714B" w:rsidRDefault="00D51FC6" w:rsidP="00B84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C4A52" w:rsidRDefault="007C4A52" w:rsidP="00B841B3">
      <w:pPr>
        <w:jc w:val="center"/>
      </w:pPr>
    </w:p>
    <w:sectPr w:rsidR="007C4A52" w:rsidSect="007D4CFC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14B"/>
    <w:rsid w:val="000504D7"/>
    <w:rsid w:val="000A0E84"/>
    <w:rsid w:val="000C0202"/>
    <w:rsid w:val="00116379"/>
    <w:rsid w:val="00185752"/>
    <w:rsid w:val="0019095E"/>
    <w:rsid w:val="00194537"/>
    <w:rsid w:val="001D7347"/>
    <w:rsid w:val="002749A1"/>
    <w:rsid w:val="0029440D"/>
    <w:rsid w:val="002A06FD"/>
    <w:rsid w:val="002D1A30"/>
    <w:rsid w:val="002E418D"/>
    <w:rsid w:val="003026CD"/>
    <w:rsid w:val="00380B48"/>
    <w:rsid w:val="004663BA"/>
    <w:rsid w:val="004A29DF"/>
    <w:rsid w:val="004A2F0E"/>
    <w:rsid w:val="004A347B"/>
    <w:rsid w:val="004B03E9"/>
    <w:rsid w:val="004D714B"/>
    <w:rsid w:val="004D7904"/>
    <w:rsid w:val="0059051C"/>
    <w:rsid w:val="005A0175"/>
    <w:rsid w:val="005A57DA"/>
    <w:rsid w:val="005E19BD"/>
    <w:rsid w:val="006A2A42"/>
    <w:rsid w:val="007A356C"/>
    <w:rsid w:val="007A7F42"/>
    <w:rsid w:val="007B6C00"/>
    <w:rsid w:val="007C4A52"/>
    <w:rsid w:val="007D4CFC"/>
    <w:rsid w:val="00802120"/>
    <w:rsid w:val="008112A7"/>
    <w:rsid w:val="008A0759"/>
    <w:rsid w:val="009D76D8"/>
    <w:rsid w:val="00A27C2B"/>
    <w:rsid w:val="00AB622A"/>
    <w:rsid w:val="00AF4781"/>
    <w:rsid w:val="00B7072C"/>
    <w:rsid w:val="00B841B3"/>
    <w:rsid w:val="00C51C43"/>
    <w:rsid w:val="00C85E39"/>
    <w:rsid w:val="00CB338A"/>
    <w:rsid w:val="00CD3035"/>
    <w:rsid w:val="00CD45CD"/>
    <w:rsid w:val="00CF27AF"/>
    <w:rsid w:val="00D34E4E"/>
    <w:rsid w:val="00D51FC6"/>
    <w:rsid w:val="00E877B0"/>
    <w:rsid w:val="00ED25B0"/>
    <w:rsid w:val="00F63D1F"/>
    <w:rsid w:val="00F91205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2019-05-07T07:45:00Z</dcterms:created>
  <dcterms:modified xsi:type="dcterms:W3CDTF">2019-06-21T07:55:00Z</dcterms:modified>
</cp:coreProperties>
</file>